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2F949" w14:textId="77777777" w:rsidR="00FE4BCB" w:rsidRPr="005161E5" w:rsidRDefault="00FE4BCB" w:rsidP="00FE4BCB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Supplement 3:</w:t>
      </w:r>
      <w:r w:rsidRPr="005161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Recall</w:t>
      </w:r>
      <w:r w:rsidRPr="005161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Questions for All Experiments</w:t>
      </w:r>
    </w:p>
    <w:p w14:paraId="50B25576" w14:textId="77777777" w:rsidR="00FE4BCB" w:rsidRPr="005161E5" w:rsidRDefault="00FE4BCB" w:rsidP="00FE4BCB">
      <w:p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  <w:highlight w:val="yellow"/>
        </w:rPr>
        <w:t>Agent-Centered Questions</w:t>
      </w:r>
    </w:p>
    <w:p w14:paraId="64857817" w14:textId="77777777" w:rsidR="00FE4BCB" w:rsidRPr="005161E5" w:rsidRDefault="00FE4BCB" w:rsidP="00FE4BCB">
      <w:p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  <w:highlight w:val="green"/>
        </w:rPr>
        <w:t>Peripheral Questions</w:t>
      </w:r>
    </w:p>
    <w:p w14:paraId="6F5CFD98" w14:textId="77777777" w:rsidR="00FE4BCB" w:rsidRDefault="00FE4BCB" w:rsidP="00FE4BCB">
      <w:pPr>
        <w:rPr>
          <w:rFonts w:ascii="Times New Roman" w:hAnsi="Times New Roman" w:cs="Times New Roman"/>
        </w:rPr>
      </w:pPr>
      <w:proofErr w:type="spellStart"/>
      <w:r w:rsidRPr="005161E5">
        <w:rPr>
          <w:rFonts w:ascii="Times New Roman" w:hAnsi="Times New Roman" w:cs="Times New Roman"/>
          <w:highlight w:val="cyan"/>
        </w:rPr>
        <w:t>Deese</w:t>
      </w:r>
      <w:proofErr w:type="spellEnd"/>
      <w:r w:rsidRPr="005161E5">
        <w:rPr>
          <w:rFonts w:ascii="Times New Roman" w:hAnsi="Times New Roman" w:cs="Times New Roman"/>
          <w:highlight w:val="cyan"/>
        </w:rPr>
        <w:t>-</w:t>
      </w:r>
      <w:proofErr w:type="spellStart"/>
      <w:r w:rsidRPr="005161E5">
        <w:rPr>
          <w:rFonts w:ascii="Times New Roman" w:hAnsi="Times New Roman" w:cs="Times New Roman"/>
          <w:highlight w:val="cyan"/>
        </w:rPr>
        <w:t>Roediger</w:t>
      </w:r>
      <w:proofErr w:type="spellEnd"/>
      <w:r w:rsidRPr="005161E5">
        <w:rPr>
          <w:rFonts w:ascii="Times New Roman" w:hAnsi="Times New Roman" w:cs="Times New Roman"/>
          <w:highlight w:val="cyan"/>
        </w:rPr>
        <w:t>-McDermott False Memory Lures</w:t>
      </w:r>
    </w:p>
    <w:p w14:paraId="5D7997FE" w14:textId="77777777" w:rsidR="00FE4BCB" w:rsidRDefault="00FE4BCB" w:rsidP="00FE4BCB">
      <w:pPr>
        <w:rPr>
          <w:rFonts w:ascii="Times New Roman" w:hAnsi="Times New Roman" w:cs="Times New Roman"/>
          <w:b/>
        </w:rPr>
      </w:pPr>
      <w:r w:rsidRPr="00FE4BCB">
        <w:rPr>
          <w:rFonts w:ascii="Times New Roman" w:hAnsi="Times New Roman" w:cs="Times New Roman"/>
          <w:b/>
        </w:rPr>
        <w:t>Questions only in Experiment 3</w:t>
      </w:r>
    </w:p>
    <w:p w14:paraId="730D2213" w14:textId="5BE7EA63" w:rsidR="00322B85" w:rsidRPr="00322B85" w:rsidRDefault="00322B85" w:rsidP="00FE4BCB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[Correct responses in Experiment 1 &amp; 2, non-intentional conditions]</w:t>
      </w:r>
    </w:p>
    <w:p w14:paraId="1CC8DB25" w14:textId="77777777" w:rsidR="00FE4BCB" w:rsidRPr="005161E5" w:rsidRDefault="00FE4BCB" w:rsidP="00FE4BCB">
      <w:pPr>
        <w:rPr>
          <w:rFonts w:ascii="Times New Roman" w:hAnsi="Times New Roman" w:cs="Times New Roman"/>
        </w:rPr>
      </w:pPr>
    </w:p>
    <w:p w14:paraId="608BD52F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yellow"/>
        </w:rPr>
      </w:pPr>
      <w:r w:rsidRPr="005161E5">
        <w:rPr>
          <w:rFonts w:ascii="Times New Roman" w:eastAsia="Times New Roman" w:hAnsi="Times New Roman" w:cs="Times New Roman"/>
          <w:color w:val="000000"/>
          <w:highlight w:val="yellow"/>
        </w:rPr>
        <w:t>How many moves ahead can OSCAR plan in chess?</w:t>
      </w:r>
    </w:p>
    <w:p w14:paraId="6F7E557F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10</w:t>
      </w:r>
    </w:p>
    <w:p w14:paraId="5CA2D8C7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green"/>
        </w:rPr>
      </w:pPr>
      <w:r w:rsidRPr="005161E5">
        <w:rPr>
          <w:rFonts w:ascii="Times New Roman" w:eastAsia="Times New Roman" w:hAnsi="Times New Roman" w:cs="Times New Roman"/>
          <w:color w:val="000000"/>
          <w:highlight w:val="green"/>
        </w:rPr>
        <w:t>What is the name of the lab manager?</w:t>
      </w:r>
    </w:p>
    <w:p w14:paraId="6E633D01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Eric</w:t>
      </w:r>
    </w:p>
    <w:p w14:paraId="70285316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yellow"/>
        </w:rPr>
      </w:pPr>
      <w:r w:rsidRPr="005161E5">
        <w:rPr>
          <w:rFonts w:ascii="Times New Roman" w:eastAsia="Times New Roman" w:hAnsi="Times New Roman" w:cs="Times New Roman"/>
          <w:color w:val="000000"/>
          <w:highlight w:val="yellow"/>
        </w:rPr>
        <w:t>What did OSCAR give the professor?</w:t>
      </w:r>
    </w:p>
    <w:p w14:paraId="5608596B" w14:textId="77777777" w:rsidR="00FE4BCB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Glue</w:t>
      </w:r>
    </w:p>
    <w:p w14:paraId="3775EE83" w14:textId="20FEE7E3" w:rsidR="00322B85" w:rsidRPr="005161E5" w:rsidRDefault="00322B85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[Shoe]</w:t>
      </w:r>
    </w:p>
    <w:p w14:paraId="195B4367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green"/>
        </w:rPr>
      </w:pPr>
      <w:r w:rsidRPr="005161E5">
        <w:rPr>
          <w:rFonts w:ascii="Times New Roman" w:eastAsia="Times New Roman" w:hAnsi="Times New Roman" w:cs="Times New Roman"/>
          <w:color w:val="000000"/>
          <w:highlight w:val="green"/>
        </w:rPr>
        <w:t>What kind of lab is down the hall from OSCAR?</w:t>
      </w:r>
    </w:p>
    <w:p w14:paraId="5D357E9D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Chemistry lab</w:t>
      </w:r>
    </w:p>
    <w:p w14:paraId="68472FB7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yellow"/>
        </w:rPr>
      </w:pPr>
      <w:r w:rsidRPr="005161E5">
        <w:rPr>
          <w:rFonts w:ascii="Times New Roman" w:eastAsia="Times New Roman" w:hAnsi="Times New Roman" w:cs="Times New Roman"/>
          <w:color w:val="000000"/>
          <w:highlight w:val="yellow"/>
        </w:rPr>
        <w:t>What did OSCAR pair with the pen?</w:t>
      </w:r>
    </w:p>
    <w:p w14:paraId="0DFE61CA" w14:textId="77777777" w:rsidR="00FE4BCB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Fork</w:t>
      </w:r>
    </w:p>
    <w:p w14:paraId="7623D7C2" w14:textId="581918C6" w:rsidR="00322B85" w:rsidRPr="005161E5" w:rsidRDefault="00322B85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[Straw]</w:t>
      </w:r>
    </w:p>
    <w:p w14:paraId="72FA41D8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green"/>
        </w:rPr>
      </w:pPr>
      <w:r w:rsidRPr="005161E5">
        <w:rPr>
          <w:rFonts w:ascii="Times New Roman" w:eastAsia="Times New Roman" w:hAnsi="Times New Roman" w:cs="Times New Roman"/>
          <w:color w:val="000000"/>
          <w:highlight w:val="green"/>
        </w:rPr>
        <w:t>What color was the cover of the book that the student's showed OSCAR?</w:t>
      </w:r>
    </w:p>
    <w:p w14:paraId="05BCF5E8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White</w:t>
      </w:r>
    </w:p>
    <w:p w14:paraId="3D327144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yellow"/>
        </w:rPr>
      </w:pPr>
      <w:r w:rsidRPr="005161E5">
        <w:rPr>
          <w:rFonts w:ascii="Times New Roman" w:eastAsia="Times New Roman" w:hAnsi="Times New Roman" w:cs="Times New Roman"/>
          <w:color w:val="000000"/>
          <w:highlight w:val="yellow"/>
        </w:rPr>
        <w:t>What type of block did OSCAR first pick up when building the tower?</w:t>
      </w:r>
    </w:p>
    <w:p w14:paraId="53300915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Short and/or wide</w:t>
      </w:r>
    </w:p>
    <w:p w14:paraId="74D93A20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green"/>
        </w:rPr>
      </w:pPr>
      <w:r w:rsidRPr="005161E5">
        <w:rPr>
          <w:rFonts w:ascii="Times New Roman" w:eastAsia="Times New Roman" w:hAnsi="Times New Roman" w:cs="Times New Roman"/>
          <w:color w:val="000000"/>
          <w:highlight w:val="green"/>
        </w:rPr>
        <w:t>How many Legos were in the containers in front of OSCAR?</w:t>
      </w:r>
    </w:p>
    <w:p w14:paraId="4C97D31D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One dozen, 12, two bins of 12, 24</w:t>
      </w:r>
    </w:p>
    <w:p w14:paraId="778AD22E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yellow"/>
        </w:rPr>
      </w:pPr>
      <w:r w:rsidRPr="005161E5">
        <w:rPr>
          <w:rFonts w:ascii="Times New Roman" w:eastAsia="Times New Roman" w:hAnsi="Times New Roman" w:cs="Times New Roman"/>
          <w:color w:val="000000"/>
          <w:highlight w:val="yellow"/>
        </w:rPr>
        <w:t>What did OSCAR pick up after the pen and the marker?</w:t>
      </w:r>
    </w:p>
    <w:p w14:paraId="23AE15F7" w14:textId="77777777" w:rsidR="00FE4BCB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Pencil</w:t>
      </w:r>
    </w:p>
    <w:p w14:paraId="55D841F7" w14:textId="646778FE" w:rsidR="00322B85" w:rsidRPr="005161E5" w:rsidRDefault="00322B85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[Sunglasses]</w:t>
      </w:r>
    </w:p>
    <w:p w14:paraId="688D63E5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green"/>
        </w:rPr>
      </w:pPr>
      <w:r w:rsidRPr="005161E5">
        <w:rPr>
          <w:rFonts w:ascii="Times New Roman" w:eastAsia="Times New Roman" w:hAnsi="Times New Roman" w:cs="Times New Roman"/>
          <w:color w:val="000000"/>
          <w:highlight w:val="green"/>
        </w:rPr>
        <w:t>What wa</w:t>
      </w:r>
      <w:bookmarkStart w:id="0" w:name="_GoBack"/>
      <w:bookmarkEnd w:id="0"/>
      <w:r w:rsidRPr="005161E5">
        <w:rPr>
          <w:rFonts w:ascii="Times New Roman" w:eastAsia="Times New Roman" w:hAnsi="Times New Roman" w:cs="Times New Roman"/>
          <w:color w:val="000000"/>
          <w:highlight w:val="green"/>
        </w:rPr>
        <w:t>s the shape of the bin into which OSCAR placed the three objects?</w:t>
      </w:r>
    </w:p>
    <w:p w14:paraId="133E26C1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Rectangular</w:t>
      </w:r>
    </w:p>
    <w:p w14:paraId="5261766E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yellow"/>
        </w:rPr>
      </w:pPr>
      <w:r w:rsidRPr="005161E5">
        <w:rPr>
          <w:rFonts w:ascii="Times New Roman" w:eastAsia="Times New Roman" w:hAnsi="Times New Roman" w:cs="Times New Roman"/>
          <w:color w:val="000000"/>
          <w:highlight w:val="yellow"/>
        </w:rPr>
        <w:t>The students taught OSCAR to put the cap on the tube by using a system in which the students used a laser pointer. Describe precisely how they used the laser pointer to teach OSCAR.</w:t>
      </w:r>
    </w:p>
    <w:p w14:paraId="00093C45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[intentional] “guiding, showing, indicating, directing, attention, following”</w:t>
      </w:r>
    </w:p>
    <w:p w14:paraId="7D59E287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[non-intentional] “rewarding, random, chance, happened to…”</w:t>
      </w:r>
    </w:p>
    <w:p w14:paraId="7C544F79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green"/>
        </w:rPr>
      </w:pPr>
      <w:r w:rsidRPr="005161E5">
        <w:rPr>
          <w:rFonts w:ascii="Times New Roman" w:eastAsia="Times New Roman" w:hAnsi="Times New Roman" w:cs="Times New Roman"/>
          <w:color w:val="000000"/>
          <w:highlight w:val="green"/>
        </w:rPr>
        <w:t>On what day of the week were students teaching OSCAR to put the tube in the box?</w:t>
      </w:r>
    </w:p>
    <w:p w14:paraId="4979DB4E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Thursday</w:t>
      </w:r>
    </w:p>
    <w:p w14:paraId="62DF0D09" w14:textId="77777777" w:rsidR="00FE4BCB" w:rsidRPr="00FE4BCB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highlight w:val="yellow"/>
        </w:rPr>
      </w:pPr>
      <w:r w:rsidRPr="00FE4BCB">
        <w:rPr>
          <w:rFonts w:ascii="Times New Roman" w:eastAsia="Times New Roman" w:hAnsi="Times New Roman" w:cs="Times New Roman"/>
          <w:b/>
          <w:color w:val="000000"/>
          <w:highlight w:val="yellow"/>
        </w:rPr>
        <w:t>Where did OSCAR put items from the student's kitchen?</w:t>
      </w:r>
    </w:p>
    <w:p w14:paraId="2203F9F9" w14:textId="77777777" w:rsidR="00FE4BCB" w:rsidRPr="00FE4BCB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b/>
          <w:color w:val="000000"/>
        </w:rPr>
      </w:pPr>
      <w:r w:rsidRPr="00FE4BCB">
        <w:rPr>
          <w:rFonts w:ascii="Times New Roman" w:eastAsia="Times New Roman" w:hAnsi="Times New Roman" w:cs="Times New Roman"/>
          <w:b/>
          <w:color w:val="000000"/>
        </w:rPr>
        <w:t>Cupboard or refrigerator</w:t>
      </w:r>
    </w:p>
    <w:p w14:paraId="0D9987EC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green"/>
        </w:rPr>
      </w:pPr>
      <w:r w:rsidRPr="005161E5">
        <w:rPr>
          <w:rFonts w:ascii="Times New Roman" w:eastAsia="Times New Roman" w:hAnsi="Times New Roman" w:cs="Times New Roman"/>
          <w:color w:val="000000"/>
          <w:highlight w:val="green"/>
        </w:rPr>
        <w:t>Where was the student's house located?</w:t>
      </w:r>
    </w:p>
    <w:p w14:paraId="560020A1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South of campus</w:t>
      </w:r>
    </w:p>
    <w:p w14:paraId="5DF0ADA8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cyan"/>
        </w:rPr>
      </w:pPr>
      <w:r w:rsidRPr="005161E5">
        <w:rPr>
          <w:rFonts w:ascii="Times New Roman" w:eastAsia="Times New Roman" w:hAnsi="Times New Roman" w:cs="Times New Roman"/>
          <w:color w:val="000000"/>
          <w:highlight w:val="cyan"/>
        </w:rPr>
        <w:t>What items did OSCAR pick up in the student's kitchen? List all that you can remember.</w:t>
      </w:r>
    </w:p>
    <w:p w14:paraId="7542F8D2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Related, unlisted items: “bread, peanut butter, sugar”</w:t>
      </w:r>
    </w:p>
    <w:p w14:paraId="2550749F" w14:textId="77777777" w:rsidR="00FE4BCB" w:rsidRPr="00FE4BCB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highlight w:val="yellow"/>
        </w:rPr>
      </w:pPr>
      <w:r w:rsidRPr="00FE4BCB">
        <w:rPr>
          <w:rFonts w:ascii="Times New Roman" w:eastAsia="Times New Roman" w:hAnsi="Times New Roman" w:cs="Times New Roman"/>
          <w:b/>
          <w:color w:val="000000"/>
          <w:highlight w:val="yellow"/>
        </w:rPr>
        <w:t>Why couldn't OSCAR complete the obstacle course at first?</w:t>
      </w:r>
    </w:p>
    <w:p w14:paraId="1A96B3A2" w14:textId="77777777" w:rsidR="00FE4BCB" w:rsidRPr="00FE4BCB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b/>
          <w:color w:val="000000"/>
        </w:rPr>
      </w:pPr>
      <w:r w:rsidRPr="00FE4BCB">
        <w:rPr>
          <w:rFonts w:ascii="Times New Roman" w:eastAsia="Times New Roman" w:hAnsi="Times New Roman" w:cs="Times New Roman"/>
          <w:b/>
          <w:color w:val="000000"/>
        </w:rPr>
        <w:t>Could not manage stairs</w:t>
      </w:r>
    </w:p>
    <w:p w14:paraId="2276065A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green"/>
        </w:rPr>
      </w:pPr>
      <w:r w:rsidRPr="005161E5">
        <w:rPr>
          <w:rFonts w:ascii="Times New Roman" w:eastAsia="Times New Roman" w:hAnsi="Times New Roman" w:cs="Times New Roman"/>
          <w:color w:val="000000"/>
          <w:highlight w:val="green"/>
        </w:rPr>
        <w:t>Where did the students build the obstacle course?</w:t>
      </w:r>
    </w:p>
    <w:p w14:paraId="24DE5C86" w14:textId="77777777" w:rsidR="00FE4BCB" w:rsidRPr="005161E5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Student center</w:t>
      </w:r>
    </w:p>
    <w:p w14:paraId="01905281" w14:textId="77777777" w:rsidR="00FE4BCB" w:rsidRPr="005161E5" w:rsidRDefault="00FE4BCB" w:rsidP="00FE4BCB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highlight w:val="cyan"/>
        </w:rPr>
      </w:pPr>
      <w:r w:rsidRPr="005161E5">
        <w:rPr>
          <w:rFonts w:ascii="Times New Roman" w:eastAsia="Times New Roman" w:hAnsi="Times New Roman" w:cs="Times New Roman"/>
          <w:color w:val="000000"/>
          <w:highlight w:val="cyan"/>
        </w:rPr>
        <w:t>What objects did OSCAR see when he went through the obstacle course? List all that you can remember.</w:t>
      </w:r>
    </w:p>
    <w:p w14:paraId="18B9DFD4" w14:textId="77777777" w:rsidR="001A7331" w:rsidRPr="00FE4BCB" w:rsidRDefault="00FE4BCB" w:rsidP="00FE4BCB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5161E5">
        <w:rPr>
          <w:rFonts w:ascii="Times New Roman" w:eastAsia="Times New Roman" w:hAnsi="Times New Roman" w:cs="Times New Roman"/>
          <w:color w:val="000000"/>
        </w:rPr>
        <w:t>Related, unlisted items: “chair, TV, lamp”</w:t>
      </w:r>
    </w:p>
    <w:sectPr w:rsidR="001A7331" w:rsidRPr="00FE4BCB" w:rsidSect="00322B85">
      <w:pgSz w:w="12240" w:h="15840"/>
      <w:pgMar w:top="756" w:right="1440" w:bottom="1017" w:left="90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F6A8D" w14:textId="77777777" w:rsidR="00B3451F" w:rsidRDefault="00B3451F" w:rsidP="00322B85">
      <w:r>
        <w:separator/>
      </w:r>
    </w:p>
  </w:endnote>
  <w:endnote w:type="continuationSeparator" w:id="0">
    <w:p w14:paraId="7C3D21FA" w14:textId="77777777" w:rsidR="00B3451F" w:rsidRDefault="00B3451F" w:rsidP="0032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8D3FD" w14:textId="77777777" w:rsidR="00B3451F" w:rsidRDefault="00B3451F" w:rsidP="00322B85">
      <w:r>
        <w:separator/>
      </w:r>
    </w:p>
  </w:footnote>
  <w:footnote w:type="continuationSeparator" w:id="0">
    <w:p w14:paraId="506ECABC" w14:textId="77777777" w:rsidR="00B3451F" w:rsidRDefault="00B3451F" w:rsidP="00322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A4673C"/>
    <w:multiLevelType w:val="hybridMultilevel"/>
    <w:tmpl w:val="5C361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BCB"/>
    <w:rsid w:val="000C37DF"/>
    <w:rsid w:val="00322B85"/>
    <w:rsid w:val="00B047A3"/>
    <w:rsid w:val="00B3451F"/>
    <w:rsid w:val="00C05117"/>
    <w:rsid w:val="00C12248"/>
    <w:rsid w:val="00CF4F04"/>
    <w:rsid w:val="00EC7764"/>
    <w:rsid w:val="00FE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A7225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B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2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B85"/>
  </w:style>
  <w:style w:type="paragraph" w:styleId="Footer">
    <w:name w:val="footer"/>
    <w:basedOn w:val="Normal"/>
    <w:link w:val="FooterChar"/>
    <w:uiPriority w:val="99"/>
    <w:unhideWhenUsed/>
    <w:rsid w:val="00322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1595</Characters>
  <Application>Microsoft Macintosh Word</Application>
  <DocSecurity>0</DocSecurity>
  <Lines>13</Lines>
  <Paragraphs>3</Paragraphs>
  <ScaleCrop>false</ScaleCrop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Baker</dc:creator>
  <cp:keywords/>
  <dc:description/>
  <cp:lastModifiedBy>Lewis Baker</cp:lastModifiedBy>
  <cp:revision>2</cp:revision>
  <dcterms:created xsi:type="dcterms:W3CDTF">2016-08-03T16:12:00Z</dcterms:created>
  <dcterms:modified xsi:type="dcterms:W3CDTF">2016-08-03T16:20:00Z</dcterms:modified>
</cp:coreProperties>
</file>